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EB" w:rsidRPr="001268EB" w:rsidRDefault="001268EB" w:rsidP="00946F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bookmarkStart w:id="0" w:name="_GoBack"/>
      <w:r w:rsidRPr="001268EB">
        <w:rPr>
          <w:rFonts w:ascii="Times New Roman" w:hAnsi="Times New Roman" w:cs="Times New Roman"/>
          <w:b/>
          <w:bCs/>
        </w:rPr>
        <w:t xml:space="preserve">Форма </w:t>
      </w:r>
      <w:r w:rsidRPr="001268EB">
        <w:rPr>
          <w:rFonts w:ascii="Times New Roman" w:hAnsi="Times New Roman" w:cs="Times New Roman"/>
          <w:b/>
          <w:bCs/>
        </w:rPr>
        <w:t>СП 73.13330.2012</w:t>
      </w:r>
    </w:p>
    <w:p w:rsidR="00946F98" w:rsidRPr="001268EB" w:rsidRDefault="00946F98" w:rsidP="00946F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 w:rsidRPr="001268EB">
        <w:rPr>
          <w:rFonts w:ascii="Times New Roman" w:hAnsi="Times New Roman" w:cs="Times New Roman"/>
          <w:b/>
        </w:rPr>
        <w:t>СНиП 3.05.01-85</w:t>
      </w:r>
    </w:p>
    <w:bookmarkEnd w:id="0"/>
    <w:p w:rsidR="00946F98" w:rsidRPr="00946F98" w:rsidRDefault="00946F98" w:rsidP="0094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>АКТ</w:t>
      </w:r>
    </w:p>
    <w:p w:rsidR="00946F98" w:rsidRPr="00946F98" w:rsidRDefault="00946F98" w:rsidP="0094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>ИСПЫТАНИЯ СИСТЕМ ВНУТРЕННЕЙ КАНАЛИЗАЦИИ И ВОДОСТОКОВ</w:t>
      </w:r>
    </w:p>
    <w:p w:rsidR="00946F98" w:rsidRPr="00946F98" w:rsidRDefault="00946F98" w:rsidP="0094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F98" w:rsidRPr="00946F98" w:rsidRDefault="00946F98" w:rsidP="0094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6F98" w:rsidRPr="00946F98" w:rsidRDefault="00946F98" w:rsidP="00946F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6F98" w:rsidRPr="00946F98" w:rsidRDefault="00946F98" w:rsidP="00946F9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946F98">
        <w:rPr>
          <w:rFonts w:ascii="Times New Roman" w:hAnsi="Times New Roman" w:cs="Times New Roman"/>
          <w:sz w:val="18"/>
          <w:szCs w:val="24"/>
        </w:rPr>
        <w:t>(наименование системы)</w:t>
      </w:r>
    </w:p>
    <w:p w:rsidR="00946F98" w:rsidRPr="00946F98" w:rsidRDefault="00946F98" w:rsidP="00946F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>смонтированной в ____________________________________________________________</w:t>
      </w:r>
    </w:p>
    <w:p w:rsidR="00946F98" w:rsidRPr="00946F98" w:rsidRDefault="00946F98" w:rsidP="00946F98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46F98">
        <w:rPr>
          <w:rFonts w:ascii="Times New Roman" w:hAnsi="Times New Roman" w:cs="Times New Roman"/>
          <w:sz w:val="18"/>
          <w:szCs w:val="24"/>
        </w:rPr>
        <w:t xml:space="preserve">(наименование объекта, </w:t>
      </w:r>
      <w:r w:rsidRPr="00946F98">
        <w:rPr>
          <w:rFonts w:ascii="Times New Roman" w:hAnsi="Times New Roman" w:cs="Times New Roman"/>
          <w:szCs w:val="24"/>
        </w:rPr>
        <w:t>здания, цеха)</w:t>
      </w:r>
    </w:p>
    <w:p w:rsidR="00946F98" w:rsidRPr="00946F98" w:rsidRDefault="00946F98" w:rsidP="00946F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6F98" w:rsidRPr="00946F98" w:rsidRDefault="00946F98" w:rsidP="00946F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6F98" w:rsidRPr="00946F98" w:rsidRDefault="00946F98" w:rsidP="00946F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 xml:space="preserve">г. 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46F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"____" ______________20   </w:t>
      </w:r>
      <w:r w:rsidRPr="00946F9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46F98" w:rsidRPr="00946F98" w:rsidRDefault="00946F98" w:rsidP="00946F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6F98" w:rsidRPr="00946F98" w:rsidRDefault="00946F98" w:rsidP="00946F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946F98" w:rsidRPr="00946F98" w:rsidRDefault="00946F98" w:rsidP="00946F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6F37" w:rsidRPr="00230FF8" w:rsidRDefault="004B6F37" w:rsidP="004B6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30FF8">
        <w:rPr>
          <w:rFonts w:ascii="Times New Roman" w:hAnsi="Times New Roman" w:cs="Times New Roman"/>
          <w:sz w:val="24"/>
          <w:szCs w:val="24"/>
        </w:rPr>
        <w:t>аказчика ___________________________________________________________________</w:t>
      </w:r>
    </w:p>
    <w:p w:rsidR="004B6F37" w:rsidRPr="00431003" w:rsidRDefault="004B6F37" w:rsidP="004B6F3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31003">
        <w:rPr>
          <w:rFonts w:ascii="Times New Roman" w:hAnsi="Times New Roman" w:cs="Times New Roman"/>
          <w:sz w:val="18"/>
          <w:szCs w:val="18"/>
        </w:rPr>
        <w:t>(наименование организации,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31003">
        <w:rPr>
          <w:rFonts w:ascii="Times New Roman" w:hAnsi="Times New Roman" w:cs="Times New Roman"/>
          <w:sz w:val="18"/>
          <w:szCs w:val="18"/>
        </w:rPr>
        <w:t>должность, инициалы, фамилия)</w:t>
      </w:r>
    </w:p>
    <w:p w:rsidR="004B6F37" w:rsidRPr="00230FF8" w:rsidRDefault="004B6F37" w:rsidP="004B6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F37" w:rsidRPr="00431003" w:rsidRDefault="004B6F37" w:rsidP="004B6F3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B6F37" w:rsidRPr="00230FF8" w:rsidRDefault="004B6F37" w:rsidP="004B6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0FF8">
        <w:rPr>
          <w:rFonts w:ascii="Times New Roman" w:hAnsi="Times New Roman" w:cs="Times New Roman"/>
          <w:sz w:val="24"/>
          <w:szCs w:val="24"/>
        </w:rPr>
        <w:t>одрядчика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B6F37" w:rsidRPr="00431003" w:rsidRDefault="004B6F37" w:rsidP="004B6F3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31003">
        <w:rPr>
          <w:rFonts w:ascii="Times New Roman" w:hAnsi="Times New Roman" w:cs="Times New Roman"/>
          <w:sz w:val="18"/>
          <w:szCs w:val="18"/>
        </w:rPr>
        <w:t>(наименование организации,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31003">
        <w:rPr>
          <w:rFonts w:ascii="Times New Roman" w:hAnsi="Times New Roman" w:cs="Times New Roman"/>
          <w:sz w:val="18"/>
          <w:szCs w:val="18"/>
        </w:rPr>
        <w:t>должность, инициалы, фамилия)</w:t>
      </w:r>
    </w:p>
    <w:p w:rsidR="004B6F37" w:rsidRPr="00230FF8" w:rsidRDefault="004B6F37" w:rsidP="004B6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F37" w:rsidRPr="00431003" w:rsidRDefault="004B6F37" w:rsidP="004B6F3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B6F37" w:rsidRPr="00230FF8" w:rsidRDefault="004B6F37" w:rsidP="004B6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Управляющей компании (ТСЖ) или органа местного самоуправления   </w:t>
      </w:r>
      <w:r w:rsidRPr="00230FF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B6F37" w:rsidRPr="00431003" w:rsidRDefault="004B6F37" w:rsidP="004B6F3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31003">
        <w:rPr>
          <w:rFonts w:ascii="Times New Roman" w:hAnsi="Times New Roman" w:cs="Times New Roman"/>
          <w:sz w:val="18"/>
          <w:szCs w:val="18"/>
        </w:rPr>
        <w:t>(наименование организации,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31003">
        <w:rPr>
          <w:rFonts w:ascii="Times New Roman" w:hAnsi="Times New Roman" w:cs="Times New Roman"/>
          <w:sz w:val="18"/>
          <w:szCs w:val="18"/>
        </w:rPr>
        <w:t>должность, инициалы, фамилия)</w:t>
      </w:r>
    </w:p>
    <w:p w:rsidR="00946F98" w:rsidRPr="00946F98" w:rsidRDefault="00946F98" w:rsidP="00946F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6F98" w:rsidRPr="00946F98" w:rsidRDefault="00946F98" w:rsidP="00946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 xml:space="preserve">произвела   осмотр   </w:t>
      </w:r>
      <w:proofErr w:type="gramStart"/>
      <w:r w:rsidRPr="00946F98">
        <w:rPr>
          <w:rFonts w:ascii="Times New Roman" w:hAnsi="Times New Roman" w:cs="Times New Roman"/>
          <w:sz w:val="24"/>
          <w:szCs w:val="24"/>
        </w:rPr>
        <w:t>и  проверку</w:t>
      </w:r>
      <w:proofErr w:type="gramEnd"/>
      <w:r w:rsidRPr="00946F98">
        <w:rPr>
          <w:rFonts w:ascii="Times New Roman" w:hAnsi="Times New Roman" w:cs="Times New Roman"/>
          <w:sz w:val="24"/>
          <w:szCs w:val="24"/>
        </w:rPr>
        <w:t xml:space="preserve">  качества  монтажа,  выполненного  монтажным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98">
        <w:rPr>
          <w:rFonts w:ascii="Times New Roman" w:hAnsi="Times New Roman" w:cs="Times New Roman"/>
          <w:sz w:val="24"/>
          <w:szCs w:val="24"/>
        </w:rPr>
        <w:t>управлением, и составила настоящий акт о нижеследующем:</w:t>
      </w:r>
    </w:p>
    <w:p w:rsidR="00946F98" w:rsidRPr="00946F98" w:rsidRDefault="00946F98" w:rsidP="00946F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6F98" w:rsidRPr="00946F98" w:rsidRDefault="00946F98" w:rsidP="00946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>1. Монтаж выполнен по проекту _______________________________________________</w:t>
      </w:r>
    </w:p>
    <w:p w:rsidR="00946F98" w:rsidRPr="00946F98" w:rsidRDefault="00946F98" w:rsidP="00946F9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4"/>
        </w:rPr>
      </w:pPr>
      <w:r w:rsidRPr="00946F98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</w:t>
      </w:r>
      <w:r w:rsidRPr="00946F98">
        <w:rPr>
          <w:rFonts w:ascii="Times New Roman" w:hAnsi="Times New Roman" w:cs="Times New Roman"/>
          <w:sz w:val="18"/>
          <w:szCs w:val="24"/>
        </w:rPr>
        <w:t>(наименование проектной организации и номера чертежей)</w:t>
      </w:r>
    </w:p>
    <w:p w:rsidR="00946F98" w:rsidRPr="00946F98" w:rsidRDefault="00946F98" w:rsidP="00946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 xml:space="preserve">2. Испытание произведено проливом воды путем одновременного </w:t>
      </w:r>
      <w:proofErr w:type="gramStart"/>
      <w:r w:rsidRPr="00946F98">
        <w:rPr>
          <w:rFonts w:ascii="Times New Roman" w:hAnsi="Times New Roman" w:cs="Times New Roman"/>
          <w:sz w:val="24"/>
          <w:szCs w:val="24"/>
        </w:rPr>
        <w:t xml:space="preserve">открытия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9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46F98">
        <w:rPr>
          <w:rFonts w:ascii="Times New Roman" w:hAnsi="Times New Roman" w:cs="Times New Roman"/>
          <w:sz w:val="24"/>
          <w:szCs w:val="24"/>
        </w:rPr>
        <w:t>_______</w:t>
      </w:r>
    </w:p>
    <w:p w:rsidR="00946F98" w:rsidRPr="00946F98" w:rsidRDefault="00946F98" w:rsidP="00946F9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946F98">
        <w:rPr>
          <w:rFonts w:ascii="Times New Roman" w:hAnsi="Times New Roman" w:cs="Times New Roman"/>
          <w:sz w:val="14"/>
          <w:szCs w:val="24"/>
        </w:rPr>
        <w:t>(число)</w:t>
      </w:r>
    </w:p>
    <w:p w:rsidR="00946F98" w:rsidRPr="00946F98" w:rsidRDefault="00946F98" w:rsidP="00946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 xml:space="preserve">санитарных     </w:t>
      </w:r>
      <w:proofErr w:type="gramStart"/>
      <w:r w:rsidRPr="00946F98">
        <w:rPr>
          <w:rFonts w:ascii="Times New Roman" w:hAnsi="Times New Roman" w:cs="Times New Roman"/>
          <w:sz w:val="24"/>
          <w:szCs w:val="24"/>
        </w:rPr>
        <w:t xml:space="preserve">приборов,   </w:t>
      </w:r>
      <w:proofErr w:type="gramEnd"/>
      <w:r w:rsidRPr="00946F98">
        <w:rPr>
          <w:rFonts w:ascii="Times New Roman" w:hAnsi="Times New Roman" w:cs="Times New Roman"/>
          <w:sz w:val="24"/>
          <w:szCs w:val="24"/>
        </w:rPr>
        <w:t xml:space="preserve"> подключенных    к </w:t>
      </w:r>
      <w:r>
        <w:rPr>
          <w:rFonts w:ascii="Times New Roman" w:hAnsi="Times New Roman" w:cs="Times New Roman"/>
          <w:sz w:val="24"/>
          <w:szCs w:val="24"/>
        </w:rPr>
        <w:t xml:space="preserve">   проверяемому    участку    в </w:t>
      </w:r>
      <w:r w:rsidRPr="00946F98">
        <w:rPr>
          <w:rFonts w:ascii="Times New Roman" w:hAnsi="Times New Roman" w:cs="Times New Roman"/>
          <w:sz w:val="24"/>
          <w:szCs w:val="24"/>
        </w:rPr>
        <w:t>течение _________________ мин,  или   наполнением   водой   на  высоту  этажа</w:t>
      </w:r>
    </w:p>
    <w:p w:rsidR="00946F98" w:rsidRPr="00946F98" w:rsidRDefault="00946F98" w:rsidP="00946F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16"/>
          <w:szCs w:val="24"/>
        </w:rPr>
        <w:t>(ненужное зачеркнуть)</w:t>
      </w:r>
      <w:r w:rsidRPr="00946F98">
        <w:rPr>
          <w:rFonts w:ascii="Times New Roman" w:hAnsi="Times New Roman" w:cs="Times New Roman"/>
          <w:sz w:val="24"/>
          <w:szCs w:val="24"/>
        </w:rPr>
        <w:t>.</w:t>
      </w:r>
    </w:p>
    <w:p w:rsidR="00946F98" w:rsidRPr="00946F98" w:rsidRDefault="00946F98" w:rsidP="00946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>3. При осмотре во время испытаний течи через стенки трубопроводов и места соединений не обнаружено.</w:t>
      </w:r>
    </w:p>
    <w:p w:rsidR="00946F98" w:rsidRPr="00946F98" w:rsidRDefault="00946F98" w:rsidP="0094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6F98" w:rsidRPr="00946F98" w:rsidRDefault="00946F98" w:rsidP="0094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98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46F98" w:rsidRPr="00946F98" w:rsidRDefault="00946F98" w:rsidP="0094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>Монтаж выполнен в соответствии с проектной документацией, действующими техническими условиями, стандартами, строительными нормами и правилами производства и приемки работ.</w:t>
      </w:r>
    </w:p>
    <w:p w:rsidR="00946F98" w:rsidRPr="00946F98" w:rsidRDefault="00946F98" w:rsidP="0094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F98">
        <w:rPr>
          <w:rFonts w:ascii="Times New Roman" w:hAnsi="Times New Roman" w:cs="Times New Roman"/>
          <w:sz w:val="24"/>
          <w:szCs w:val="24"/>
        </w:rPr>
        <w:t>Система признается выдержавшей испытания проливом воды.</w:t>
      </w:r>
    </w:p>
    <w:p w:rsidR="00946F98" w:rsidRPr="00946F98" w:rsidRDefault="00946F98" w:rsidP="0094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6F37" w:rsidRPr="00230FF8" w:rsidRDefault="004B6F37" w:rsidP="004B6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Представитель заказчика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FF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B6F37" w:rsidRPr="00431003" w:rsidRDefault="004B6F37" w:rsidP="004B6F3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431003">
        <w:rPr>
          <w:rFonts w:ascii="Times New Roman" w:hAnsi="Times New Roman" w:cs="Times New Roman"/>
          <w:sz w:val="18"/>
          <w:szCs w:val="18"/>
        </w:rPr>
        <w:t>(подпись)</w:t>
      </w:r>
    </w:p>
    <w:p w:rsidR="004B6F37" w:rsidRPr="00230FF8" w:rsidRDefault="004B6F37" w:rsidP="004B6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30FF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подрядчика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0FF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30FF8">
        <w:rPr>
          <w:rFonts w:ascii="Times New Roman" w:hAnsi="Times New Roman" w:cs="Times New Roman"/>
          <w:sz w:val="24"/>
          <w:szCs w:val="24"/>
        </w:rPr>
        <w:t>___</w:t>
      </w:r>
    </w:p>
    <w:p w:rsidR="004B6F37" w:rsidRPr="00431003" w:rsidRDefault="004B6F37" w:rsidP="004B6F3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431003">
        <w:rPr>
          <w:rFonts w:ascii="Times New Roman" w:hAnsi="Times New Roman" w:cs="Times New Roman"/>
          <w:sz w:val="18"/>
          <w:szCs w:val="18"/>
        </w:rPr>
        <w:t>(подпись)</w:t>
      </w:r>
    </w:p>
    <w:p w:rsidR="004B6F37" w:rsidRDefault="004B6F37" w:rsidP="004B6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управляющей компании </w:t>
      </w:r>
    </w:p>
    <w:p w:rsidR="004B6F37" w:rsidRDefault="004B6F37" w:rsidP="004B6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(ТСЖ) или органа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B6F37" w:rsidRPr="00431003" w:rsidRDefault="004B6F37" w:rsidP="004B6F3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431003">
        <w:rPr>
          <w:rFonts w:ascii="Times New Roman" w:hAnsi="Times New Roman" w:cs="Times New Roman"/>
          <w:sz w:val="18"/>
          <w:szCs w:val="18"/>
        </w:rPr>
        <w:t>(подпись)</w:t>
      </w:r>
    </w:p>
    <w:p w:rsidR="00CC5E6B" w:rsidRPr="00946F98" w:rsidRDefault="00CC5E6B" w:rsidP="004B6F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CC5E6B" w:rsidRPr="0094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6D"/>
    <w:rsid w:val="001268EB"/>
    <w:rsid w:val="004B6F37"/>
    <w:rsid w:val="004B7C6D"/>
    <w:rsid w:val="005872F7"/>
    <w:rsid w:val="00946F98"/>
    <w:rsid w:val="00CC5E6B"/>
    <w:rsid w:val="00F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2A1B-C1B3-4249-A5F2-3DDA1AA2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6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2017-03-02T01:13:00Z</cp:lastPrinted>
  <dcterms:created xsi:type="dcterms:W3CDTF">2017-01-24T08:29:00Z</dcterms:created>
  <dcterms:modified xsi:type="dcterms:W3CDTF">2017-03-02T01:20:00Z</dcterms:modified>
</cp:coreProperties>
</file>